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FBA30" w14:textId="77777777" w:rsidR="00516A74" w:rsidRDefault="00516A74" w:rsidP="00516A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A74">
        <w:rPr>
          <w:rFonts w:ascii="Times New Roman" w:hAnsi="Times New Roman" w:cs="Times New Roman"/>
          <w:b/>
          <w:bCs/>
          <w:sz w:val="28"/>
          <w:szCs w:val="28"/>
        </w:rPr>
        <w:t>Порядок подачи документов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3EDAEEF" w14:textId="43C2AA65" w:rsidR="00D87189" w:rsidRPr="00516A74" w:rsidRDefault="00516A74" w:rsidP="00516A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периодическую аккредитацию специалиста</w:t>
      </w:r>
    </w:p>
    <w:p w14:paraId="19C2C440" w14:textId="5C668094" w:rsidR="00516A74" w:rsidRDefault="00516A74" w:rsidP="00516A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5F8FFF" w14:textId="15A6321F" w:rsidR="00516A74" w:rsidRDefault="00516A74" w:rsidP="00516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на периодическую аккредитацию специалиста подаются:</w:t>
      </w:r>
    </w:p>
    <w:p w14:paraId="16F7A80D" w14:textId="77777777" w:rsidR="00516A74" w:rsidRDefault="00516A74" w:rsidP="00516A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C892EB" w14:textId="77777777" w:rsidR="00516A74" w:rsidRDefault="00516A74" w:rsidP="00516A7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6A74">
        <w:rPr>
          <w:rFonts w:ascii="Times New Roman" w:hAnsi="Times New Roman" w:cs="Times New Roman"/>
          <w:sz w:val="28"/>
          <w:szCs w:val="28"/>
        </w:rPr>
        <w:t>ЛИЧНО</w:t>
      </w:r>
      <w:r w:rsidRPr="00516A74">
        <w:t xml:space="preserve"> </w:t>
      </w:r>
      <w:r w:rsidRPr="00516A74">
        <w:rPr>
          <w:rFonts w:ascii="Times New Roman" w:hAnsi="Times New Roman" w:cs="Times New Roman"/>
          <w:sz w:val="28"/>
          <w:szCs w:val="28"/>
        </w:rPr>
        <w:t>по адресу Федерального аккредитационного центра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DC90B3" w14:textId="3F079414" w:rsidR="00516A74" w:rsidRPr="00516A74" w:rsidRDefault="00516A74" w:rsidP="00516A74">
      <w:pPr>
        <w:ind w:left="360"/>
        <w:rPr>
          <w:rFonts w:ascii="Times New Roman" w:hAnsi="Times New Roman" w:cs="Times New Roman"/>
          <w:sz w:val="28"/>
          <w:szCs w:val="28"/>
        </w:rPr>
      </w:pPr>
      <w:r w:rsidRPr="00516A74">
        <w:rPr>
          <w:rFonts w:ascii="Times New Roman" w:hAnsi="Times New Roman" w:cs="Times New Roman"/>
          <w:sz w:val="28"/>
          <w:szCs w:val="28"/>
        </w:rPr>
        <w:t xml:space="preserve"> 107564, г. Москва, ул. </w:t>
      </w:r>
      <w:proofErr w:type="spellStart"/>
      <w:r w:rsidRPr="00516A74">
        <w:rPr>
          <w:rFonts w:ascii="Times New Roman" w:hAnsi="Times New Roman" w:cs="Times New Roman"/>
          <w:sz w:val="28"/>
          <w:szCs w:val="28"/>
        </w:rPr>
        <w:t>Лосиноостровская</w:t>
      </w:r>
      <w:proofErr w:type="spellEnd"/>
      <w:r w:rsidRPr="00516A74">
        <w:rPr>
          <w:rFonts w:ascii="Times New Roman" w:hAnsi="Times New Roman" w:cs="Times New Roman"/>
          <w:sz w:val="28"/>
          <w:szCs w:val="28"/>
        </w:rPr>
        <w:t>, д. 2</w:t>
      </w:r>
    </w:p>
    <w:p w14:paraId="272E28A8" w14:textId="77777777" w:rsidR="00516A74" w:rsidRDefault="00516A74" w:rsidP="00516A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D068D6" w14:textId="35CA265A" w:rsidR="00516A74" w:rsidRDefault="00516A74" w:rsidP="00516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</w:t>
      </w:r>
    </w:p>
    <w:p w14:paraId="5F9AD306" w14:textId="77777777" w:rsidR="00516A74" w:rsidRPr="00516A74" w:rsidRDefault="00516A74" w:rsidP="00516A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FE69C9" w14:textId="1F113AE1" w:rsidR="00516A74" w:rsidRPr="00516A74" w:rsidRDefault="00516A74" w:rsidP="00516A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6A74">
        <w:rPr>
          <w:rFonts w:ascii="Times New Roman" w:hAnsi="Times New Roman" w:cs="Times New Roman"/>
          <w:sz w:val="28"/>
          <w:szCs w:val="28"/>
        </w:rPr>
        <w:t>ЗАКАЗНЫМ ПИСЬМОМ С УВЕДОМЛЕНИЕМ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A74">
        <w:rPr>
          <w:rFonts w:ascii="Times New Roman" w:hAnsi="Times New Roman" w:cs="Times New Roman"/>
          <w:sz w:val="28"/>
          <w:szCs w:val="28"/>
        </w:rPr>
        <w:t xml:space="preserve">по адресу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16A74">
        <w:rPr>
          <w:rFonts w:ascii="Times New Roman" w:hAnsi="Times New Roman" w:cs="Times New Roman"/>
          <w:sz w:val="28"/>
          <w:szCs w:val="28"/>
        </w:rPr>
        <w:t>едерального аккредитационного центра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16A74">
        <w:rPr>
          <w:rFonts w:ascii="Times New Roman" w:hAnsi="Times New Roman" w:cs="Times New Roman"/>
          <w:sz w:val="28"/>
          <w:szCs w:val="28"/>
        </w:rPr>
        <w:t xml:space="preserve"> 107564, г. Москва, ул. </w:t>
      </w:r>
      <w:proofErr w:type="spellStart"/>
      <w:r w:rsidRPr="00516A74">
        <w:rPr>
          <w:rFonts w:ascii="Times New Roman" w:hAnsi="Times New Roman" w:cs="Times New Roman"/>
          <w:sz w:val="28"/>
          <w:szCs w:val="28"/>
        </w:rPr>
        <w:t>Лосиноостровская</w:t>
      </w:r>
      <w:proofErr w:type="spellEnd"/>
      <w:r w:rsidRPr="00516A74">
        <w:rPr>
          <w:rFonts w:ascii="Times New Roman" w:hAnsi="Times New Roman" w:cs="Times New Roman"/>
          <w:sz w:val="28"/>
          <w:szCs w:val="28"/>
        </w:rPr>
        <w:t>, д. 2</w:t>
      </w:r>
    </w:p>
    <w:p w14:paraId="4A60216D" w14:textId="77777777" w:rsidR="00516A74" w:rsidRDefault="00516A74" w:rsidP="00516A74">
      <w:pPr>
        <w:pStyle w:val="a3"/>
        <w:ind w:firstLine="75"/>
        <w:rPr>
          <w:rFonts w:ascii="Times New Roman" w:hAnsi="Times New Roman" w:cs="Times New Roman"/>
          <w:sz w:val="28"/>
          <w:szCs w:val="28"/>
        </w:rPr>
      </w:pPr>
    </w:p>
    <w:p w14:paraId="144ADC1D" w14:textId="77777777" w:rsidR="00516A74" w:rsidRPr="00516A74" w:rsidRDefault="00516A74" w:rsidP="00516A74">
      <w:pPr>
        <w:pStyle w:val="a3"/>
        <w:ind w:firstLine="7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6A74" w:rsidRPr="0051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47E16"/>
    <w:multiLevelType w:val="hybridMultilevel"/>
    <w:tmpl w:val="BBF08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2C"/>
    <w:rsid w:val="00463E80"/>
    <w:rsid w:val="00516A74"/>
    <w:rsid w:val="005460B9"/>
    <w:rsid w:val="005C242C"/>
    <w:rsid w:val="006E0271"/>
    <w:rsid w:val="00843660"/>
    <w:rsid w:val="00AB0140"/>
    <w:rsid w:val="00D8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7EB7"/>
  <w15:chartTrackingRefBased/>
  <w15:docId w15:val="{54C53BD4-ABA7-41E7-8CEA-2C70DD92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A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6A7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User-482</dc:creator>
  <cp:keywords/>
  <dc:description/>
  <cp:lastModifiedBy>User-482</cp:lastModifiedBy>
  <cp:revision>5</cp:revision>
  <cp:lastPrinted>2021-08-03T08:56:00Z</cp:lastPrinted>
  <dcterms:created xsi:type="dcterms:W3CDTF">2021-08-03T08:52:00Z</dcterms:created>
  <dcterms:modified xsi:type="dcterms:W3CDTF">2022-04-19T12:08:00Z</dcterms:modified>
</cp:coreProperties>
</file>